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57" w:rsidRDefault="00D948A5" w:rsidP="00D948A5">
      <w:pPr>
        <w:jc w:val="center"/>
        <w:rPr>
          <w:b/>
        </w:rPr>
      </w:pPr>
      <w:r w:rsidRPr="003037CF">
        <w:rPr>
          <w:b/>
          <w:sz w:val="32"/>
          <w:szCs w:val="32"/>
        </w:rPr>
        <w:t>Military Saves May 16, 2018 Agenda</w:t>
      </w:r>
      <w:r>
        <w:rPr>
          <w:b/>
        </w:rPr>
        <w:br/>
        <w:t>11 a.m. to 12</w:t>
      </w:r>
      <w:r w:rsidR="003037CF">
        <w:rPr>
          <w:b/>
        </w:rPr>
        <w:t>:10</w:t>
      </w:r>
      <w:r>
        <w:rPr>
          <w:b/>
        </w:rPr>
        <w:t xml:space="preserve"> p.m.</w:t>
      </w:r>
    </w:p>
    <w:p w:rsidR="00D948A5" w:rsidRDefault="00D948A5" w:rsidP="00D948A5">
      <w:pPr>
        <w:jc w:val="center"/>
        <w:rPr>
          <w:b/>
        </w:rPr>
      </w:pPr>
    </w:p>
    <w:p w:rsidR="00D948A5" w:rsidRDefault="004D7A60" w:rsidP="00D948A5">
      <w:r>
        <w:t>11:00-11:05</w:t>
      </w:r>
      <w:r w:rsidR="00592918">
        <w:t xml:space="preserve">: </w:t>
      </w:r>
      <w:r w:rsidR="00D948A5">
        <w:t>Welcome and Roll Call</w:t>
      </w:r>
    </w:p>
    <w:p w:rsidR="00D948A5" w:rsidRDefault="00454AC9" w:rsidP="00D948A5">
      <w:r>
        <w:br/>
      </w:r>
      <w:r w:rsidR="004D7A60">
        <w:t>11:05-11:10</w:t>
      </w:r>
      <w:r w:rsidR="00592918">
        <w:t xml:space="preserve">: </w:t>
      </w:r>
      <w:r w:rsidR="00D948A5">
        <w:t>Introduce George Barany, America Saves Director</w:t>
      </w:r>
      <w:r w:rsidR="00931D58">
        <w:t xml:space="preserve"> </w:t>
      </w:r>
    </w:p>
    <w:p w:rsidR="00D133DC" w:rsidRDefault="00454AC9" w:rsidP="00D133DC">
      <w:pPr>
        <w:pStyle w:val="PlainText"/>
      </w:pPr>
      <w:r>
        <w:br/>
      </w:r>
      <w:r w:rsidR="00D66448">
        <w:t>11:10-11:15</w:t>
      </w:r>
      <w:r w:rsidR="00592918">
        <w:t xml:space="preserve">: </w:t>
      </w:r>
      <w:r w:rsidR="00931D58">
        <w:t xml:space="preserve">Update from </w:t>
      </w:r>
      <w:proofErr w:type="gramStart"/>
      <w:r w:rsidR="00931D58">
        <w:t>DoD</w:t>
      </w:r>
      <w:proofErr w:type="gramEnd"/>
      <w:r w:rsidR="00931D58">
        <w:t xml:space="preserve"> Office of Financial Readiness </w:t>
      </w:r>
      <w:r w:rsidR="00A77D7A">
        <w:br/>
      </w:r>
      <w:r w:rsidR="00931D58">
        <w:t>Kim</w:t>
      </w:r>
      <w:r w:rsidR="00D133DC">
        <w:t xml:space="preserve"> Myers, Strategic Communication and Outreach, Financial Readiness </w:t>
      </w:r>
    </w:p>
    <w:p w:rsidR="00D948A5" w:rsidRDefault="00D133DC" w:rsidP="00D133DC">
      <w:pPr>
        <w:pStyle w:val="PlainText"/>
      </w:pPr>
      <w:r>
        <w:t>Office of Deputy Assistant Secretary of Defense (Force Education &amp; Training)</w:t>
      </w:r>
    </w:p>
    <w:p w:rsidR="00592918" w:rsidRDefault="00454AC9" w:rsidP="00592918">
      <w:r>
        <w:br/>
      </w:r>
      <w:r w:rsidR="00D66448">
        <w:t>11:15-11:25</w:t>
      </w:r>
      <w:r w:rsidR="00592918">
        <w:t xml:space="preserve">: </w:t>
      </w:r>
      <w:r w:rsidR="00246669">
        <w:t>Interactive discussion: H</w:t>
      </w:r>
      <w:r w:rsidR="00592918">
        <w:t>ow did your organization celebrate Military/America Saves Week?</w:t>
      </w:r>
      <w:r w:rsidR="00A9074F">
        <w:t xml:space="preserve"> </w:t>
      </w:r>
    </w:p>
    <w:p w:rsidR="00592918" w:rsidRDefault="00454AC9" w:rsidP="00D948A5">
      <w:r>
        <w:br/>
      </w:r>
      <w:r w:rsidR="00D66448">
        <w:t>11:25</w:t>
      </w:r>
      <w:r w:rsidR="00592918">
        <w:t>-11:</w:t>
      </w:r>
      <w:r w:rsidR="00D66448">
        <w:t>35</w:t>
      </w:r>
      <w:r w:rsidR="00592918">
        <w:t>: Military Saves Week</w:t>
      </w:r>
      <w:r w:rsidR="00343176">
        <w:t xml:space="preserve"> 2018</w:t>
      </w:r>
      <w:r w:rsidR="00592918">
        <w:t xml:space="preserve"> Activity Report </w:t>
      </w:r>
      <w:r w:rsidR="00A77D7A">
        <w:br/>
      </w:r>
      <w:r w:rsidR="00592918">
        <w:t>Alecia Blair</w:t>
      </w:r>
      <w:r w:rsidR="00F90BDE">
        <w:t>, Military Saves Director</w:t>
      </w:r>
    </w:p>
    <w:p w:rsidR="00592918" w:rsidRDefault="00454AC9" w:rsidP="00D948A5">
      <w:r>
        <w:br/>
      </w:r>
      <w:r w:rsidR="00D66448">
        <w:t>11:35-11:45</w:t>
      </w:r>
      <w:r w:rsidR="00592918">
        <w:t>: America Saves Week</w:t>
      </w:r>
      <w:r w:rsidR="00343176">
        <w:t xml:space="preserve"> 2018</w:t>
      </w:r>
      <w:r w:rsidR="00592918">
        <w:t xml:space="preserve"> Digital Communications</w:t>
      </w:r>
      <w:r w:rsidR="00E86429">
        <w:t xml:space="preserve"> Update</w:t>
      </w:r>
      <w:r w:rsidR="00592918">
        <w:t xml:space="preserve"> </w:t>
      </w:r>
      <w:r w:rsidR="00A77D7A">
        <w:br/>
      </w:r>
      <w:r w:rsidR="00592918">
        <w:t>Maddie Daniels</w:t>
      </w:r>
      <w:r w:rsidR="00A77D7A">
        <w:t>, America Saves Communications Director</w:t>
      </w:r>
    </w:p>
    <w:p w:rsidR="00D66448" w:rsidRDefault="00454AC9" w:rsidP="00D948A5">
      <w:r>
        <w:br/>
      </w:r>
      <w:r w:rsidR="00D66448">
        <w:t xml:space="preserve">11:45-11:55: America Saves Week Outreach Update </w:t>
      </w:r>
      <w:r w:rsidR="00A77D7A">
        <w:br/>
      </w:r>
      <w:r w:rsidR="00D66448">
        <w:t>Lindsay Ferguson</w:t>
      </w:r>
      <w:r w:rsidR="00A77D7A">
        <w:t>, America Saves Outreach Manager</w:t>
      </w:r>
    </w:p>
    <w:p w:rsidR="005247A7" w:rsidRDefault="00454AC9" w:rsidP="005247A7">
      <w:r>
        <w:br/>
      </w:r>
      <w:r w:rsidR="00BD2877">
        <w:t>11:55-12:10</w:t>
      </w:r>
      <w:r w:rsidR="005247A7">
        <w:t>: Ar</w:t>
      </w:r>
      <w:r w:rsidR="00592918">
        <w:t>ound</w:t>
      </w:r>
      <w:r w:rsidR="005247A7">
        <w:t xml:space="preserve"> the </w:t>
      </w:r>
      <w:r w:rsidR="00592918">
        <w:t xml:space="preserve">table: </w:t>
      </w:r>
    </w:p>
    <w:p w:rsidR="005247A7" w:rsidRDefault="002B3A5B" w:rsidP="005247A7">
      <w:pPr>
        <w:pStyle w:val="ListParagraph"/>
        <w:numPr>
          <w:ilvl w:val="0"/>
          <w:numId w:val="2"/>
        </w:numPr>
      </w:pPr>
      <w:r>
        <w:t>What</w:t>
      </w:r>
      <w:r w:rsidR="00163C1C">
        <w:t xml:space="preserve"> are you working on? What’s new?</w:t>
      </w:r>
    </w:p>
    <w:p w:rsidR="005247A7" w:rsidRDefault="00592918" w:rsidP="005247A7">
      <w:pPr>
        <w:pStyle w:val="ListParagraph"/>
        <w:numPr>
          <w:ilvl w:val="0"/>
          <w:numId w:val="2"/>
        </w:numPr>
      </w:pPr>
      <w:r>
        <w:t xml:space="preserve">New resources to share? </w:t>
      </w:r>
    </w:p>
    <w:p w:rsidR="00BD2877" w:rsidRDefault="00457007" w:rsidP="00BD2877">
      <w:pPr>
        <w:pStyle w:val="ListParagraph"/>
        <w:numPr>
          <w:ilvl w:val="0"/>
          <w:numId w:val="2"/>
        </w:numPr>
      </w:pPr>
      <w:r>
        <w:t>How</w:t>
      </w:r>
      <w:r w:rsidR="00246669">
        <w:t xml:space="preserve"> can we</w:t>
      </w:r>
      <w:r w:rsidR="00592918">
        <w:t xml:space="preserve"> col</w:t>
      </w:r>
      <w:r w:rsidR="00970FD2">
        <w:t>l</w:t>
      </w:r>
      <w:r w:rsidR="00BF68B9">
        <w:t>aborate</w:t>
      </w:r>
      <w:r w:rsidR="005247A7">
        <w:t>?</w:t>
      </w:r>
      <w:r w:rsidR="00260B82">
        <w:br/>
      </w:r>
    </w:p>
    <w:p w:rsidR="00F90BDE" w:rsidRPr="001F1BA9" w:rsidRDefault="00BD2877" w:rsidP="00BD2877">
      <w:r>
        <w:t>12:10: Meeting Adjourned. Thank you for attending!</w:t>
      </w:r>
      <w:r w:rsidR="001F1BA9">
        <w:br/>
      </w:r>
      <w:bookmarkStart w:id="0" w:name="_GoBack"/>
      <w:bookmarkEnd w:id="0"/>
      <w:r w:rsidR="00F90BDE" w:rsidRPr="00F90BDE">
        <w:rPr>
          <w:i/>
        </w:rPr>
        <w:t xml:space="preserve">Next meeting: </w:t>
      </w:r>
      <w:r w:rsidR="00525C0F">
        <w:rPr>
          <w:i/>
        </w:rPr>
        <w:t>TBD</w:t>
      </w:r>
    </w:p>
    <w:p w:rsidR="00D948A5" w:rsidRDefault="00D948A5" w:rsidP="00D948A5"/>
    <w:p w:rsidR="00D948A5" w:rsidRPr="00D948A5" w:rsidRDefault="00D948A5" w:rsidP="00D948A5"/>
    <w:sectPr w:rsidR="00D948A5" w:rsidRPr="00D9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50CFB"/>
    <w:multiLevelType w:val="hybridMultilevel"/>
    <w:tmpl w:val="34FA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F4E53"/>
    <w:multiLevelType w:val="hybridMultilevel"/>
    <w:tmpl w:val="2AD8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5"/>
    <w:rsid w:val="00163C1C"/>
    <w:rsid w:val="001F1BA9"/>
    <w:rsid w:val="00246669"/>
    <w:rsid w:val="00260B82"/>
    <w:rsid w:val="002B3A5B"/>
    <w:rsid w:val="003037CF"/>
    <w:rsid w:val="00317F91"/>
    <w:rsid w:val="00343176"/>
    <w:rsid w:val="00454AC9"/>
    <w:rsid w:val="00457007"/>
    <w:rsid w:val="004D7A60"/>
    <w:rsid w:val="005247A7"/>
    <w:rsid w:val="00525C0F"/>
    <w:rsid w:val="00540BC6"/>
    <w:rsid w:val="00592918"/>
    <w:rsid w:val="005B6080"/>
    <w:rsid w:val="00656D69"/>
    <w:rsid w:val="00931D58"/>
    <w:rsid w:val="00970FD2"/>
    <w:rsid w:val="00A17851"/>
    <w:rsid w:val="00A50657"/>
    <w:rsid w:val="00A77D7A"/>
    <w:rsid w:val="00A9074F"/>
    <w:rsid w:val="00BD2877"/>
    <w:rsid w:val="00BE3CC2"/>
    <w:rsid w:val="00BF68B9"/>
    <w:rsid w:val="00D133DC"/>
    <w:rsid w:val="00D66448"/>
    <w:rsid w:val="00D948A5"/>
    <w:rsid w:val="00E77228"/>
    <w:rsid w:val="00E86429"/>
    <w:rsid w:val="00ED04D1"/>
    <w:rsid w:val="00F2674C"/>
    <w:rsid w:val="00F90BDE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6106E-E55B-4A24-AD1B-7E710FE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133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33D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Blair</dc:creator>
  <cp:keywords/>
  <dc:description/>
  <cp:lastModifiedBy>Alecia Blair</cp:lastModifiedBy>
  <cp:revision>106</cp:revision>
  <dcterms:created xsi:type="dcterms:W3CDTF">2018-04-27T19:12:00Z</dcterms:created>
  <dcterms:modified xsi:type="dcterms:W3CDTF">2018-05-14T15:13:00Z</dcterms:modified>
</cp:coreProperties>
</file>